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6E" w:rsidRDefault="00020C6E" w:rsidP="00020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5A546B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020C6E" w:rsidRPr="005A546B" w:rsidRDefault="00020C6E" w:rsidP="00020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2 </w:t>
      </w:r>
      <w:r w:rsidRPr="005A546B">
        <w:rPr>
          <w:rFonts w:ascii="Times New Roman" w:eastAsia="Times New Roman" w:hAnsi="Times New Roman" w:cs="Times New Roman"/>
          <w:sz w:val="28"/>
          <w:szCs w:val="28"/>
        </w:rPr>
        <w:t>п. Отрадный.</w:t>
      </w:r>
    </w:p>
    <w:p w:rsidR="00020C6E" w:rsidRDefault="00020C6E" w:rsidP="00020C6E">
      <w:pPr>
        <w:pStyle w:val="c21"/>
        <w:spacing w:line="240" w:lineRule="auto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  <w:r w:rsidRPr="00E80975">
        <w:rPr>
          <w:rFonts w:eastAsia="Times New Roman"/>
          <w:b/>
          <w:kern w:val="36"/>
          <w:sz w:val="40"/>
          <w:szCs w:val="40"/>
        </w:rPr>
        <w:t xml:space="preserve">Конспект занятия </w:t>
      </w:r>
      <w:r>
        <w:rPr>
          <w:rFonts w:eastAsia="Times New Roman"/>
          <w:b/>
          <w:kern w:val="36"/>
          <w:sz w:val="40"/>
          <w:szCs w:val="40"/>
        </w:rPr>
        <w:t xml:space="preserve">по степ-аэробике </w:t>
      </w: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  <w:r>
        <w:rPr>
          <w:rFonts w:eastAsia="Times New Roman"/>
          <w:b/>
          <w:kern w:val="36"/>
          <w:sz w:val="40"/>
          <w:szCs w:val="40"/>
        </w:rPr>
        <w:t>«Путешествие на сказочную планету</w:t>
      </w:r>
      <w:r w:rsidRPr="00E80975">
        <w:rPr>
          <w:rFonts w:eastAsia="Times New Roman"/>
          <w:b/>
          <w:kern w:val="36"/>
          <w:sz w:val="40"/>
          <w:szCs w:val="40"/>
        </w:rPr>
        <w:t>»</w:t>
      </w:r>
    </w:p>
    <w:p w:rsidR="00020C6E" w:rsidRDefault="00020C6E" w:rsidP="00020C6E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  <w:r>
        <w:rPr>
          <w:rFonts w:eastAsia="Times New Roman"/>
          <w:b/>
          <w:kern w:val="36"/>
          <w:sz w:val="40"/>
          <w:szCs w:val="40"/>
        </w:rPr>
        <w:t>(старший возраст)</w:t>
      </w:r>
    </w:p>
    <w:p w:rsidR="00020C6E" w:rsidRPr="000703EB" w:rsidRDefault="00020C6E" w:rsidP="00020C6E">
      <w:pPr>
        <w:pStyle w:val="c21"/>
        <w:spacing w:line="360" w:lineRule="auto"/>
        <w:jc w:val="center"/>
        <w:rPr>
          <w:rFonts w:eastAsia="Times New Roman"/>
          <w:kern w:val="36"/>
          <w:sz w:val="32"/>
          <w:szCs w:val="32"/>
        </w:rPr>
      </w:pPr>
      <w:r w:rsidRPr="000703EB">
        <w:rPr>
          <w:rFonts w:eastAsia="Times New Roman"/>
          <w:kern w:val="36"/>
          <w:sz w:val="32"/>
          <w:szCs w:val="32"/>
        </w:rPr>
        <w:t>Районный семинар.</w:t>
      </w: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C6E" w:rsidRPr="00652868" w:rsidRDefault="00020C6E" w:rsidP="00020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52868">
        <w:rPr>
          <w:rFonts w:ascii="Times New Roman" w:eastAsia="Times New Roman" w:hAnsi="Times New Roman" w:cs="Times New Roman"/>
          <w:sz w:val="28"/>
          <w:szCs w:val="28"/>
        </w:rPr>
        <w:t>Провела:</w:t>
      </w:r>
    </w:p>
    <w:p w:rsidR="00020C6E" w:rsidRPr="00652868" w:rsidRDefault="00020C6E" w:rsidP="00020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86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Муравьева О.Г.</w:t>
      </w:r>
    </w:p>
    <w:p w:rsidR="00020C6E" w:rsidRPr="00652868" w:rsidRDefault="00020C6E" w:rsidP="00020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6E" w:rsidRDefault="00020C6E" w:rsidP="00020C6E"/>
    <w:p w:rsidR="00020C6E" w:rsidRDefault="00020C6E" w:rsidP="00020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2016 г.</w:t>
      </w:r>
    </w:p>
    <w:p w:rsidR="00020C6E" w:rsidRDefault="00020C6E" w:rsidP="008838BB">
      <w:pPr>
        <w:tabs>
          <w:tab w:val="left" w:pos="4110"/>
        </w:tabs>
        <w:rPr>
          <w:rStyle w:val="a7"/>
          <w:rFonts w:ascii="Times New Roman" w:hAnsi="Times New Roman" w:cs="Times New Roman"/>
          <w:sz w:val="28"/>
          <w:szCs w:val="28"/>
          <w:u w:val="single"/>
        </w:rPr>
      </w:pPr>
    </w:p>
    <w:p w:rsidR="008838BB" w:rsidRPr="008838BB" w:rsidRDefault="008838BB" w:rsidP="008838BB">
      <w:pPr>
        <w:tabs>
          <w:tab w:val="left" w:pos="4110"/>
        </w:tabs>
        <w:rPr>
          <w:rStyle w:val="a7"/>
          <w:rFonts w:ascii="Calibri" w:eastAsia="Calibri" w:hAnsi="Calibri" w:cs="Times New Roman"/>
          <w:sz w:val="28"/>
          <w:szCs w:val="28"/>
          <w:u w:val="single"/>
        </w:rPr>
      </w:pPr>
      <w:r w:rsidRPr="00A02EA4">
        <w:rPr>
          <w:rStyle w:val="a7"/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8838BB" w:rsidRPr="00A02EA4" w:rsidRDefault="008838BB" w:rsidP="00883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EA4">
        <w:rPr>
          <w:rStyle w:val="a7"/>
          <w:rFonts w:ascii="Times New Roman" w:hAnsi="Times New Roman" w:cs="Times New Roman"/>
          <w:sz w:val="28"/>
          <w:szCs w:val="28"/>
        </w:rPr>
        <w:t>оказывать общеукрепляющее воздействие на организм ребенка, способствовать его психофизическому развитию</w:t>
      </w:r>
      <w:r>
        <w:rPr>
          <w:rStyle w:val="a7"/>
          <w:rFonts w:ascii="Times New Roman" w:hAnsi="Times New Roman" w:cs="Times New Roman"/>
          <w:sz w:val="28"/>
          <w:szCs w:val="28"/>
        </w:rPr>
        <w:t>, через занятия степ - аэробикой.</w:t>
      </w:r>
    </w:p>
    <w:p w:rsidR="008838BB" w:rsidRPr="00A02EA4" w:rsidRDefault="008838BB" w:rsidP="008838BB">
      <w:pPr>
        <w:pStyle w:val="1"/>
        <w:spacing w:line="360" w:lineRule="auto"/>
        <w:jc w:val="both"/>
        <w:rPr>
          <w:sz w:val="28"/>
          <w:szCs w:val="28"/>
        </w:rPr>
      </w:pPr>
      <w:r w:rsidRPr="00A02EA4">
        <w:rPr>
          <w:rStyle w:val="a7"/>
          <w:sz w:val="28"/>
          <w:szCs w:val="28"/>
          <w:u w:val="single"/>
        </w:rPr>
        <w:t>Задачи: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7"/>
          <w:rFonts w:ascii="Times New Roman" w:hAnsi="Times New Roman" w:cs="Times New Roman"/>
          <w:sz w:val="28"/>
          <w:szCs w:val="28"/>
        </w:rPr>
        <w:t>Оздоровительные: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способствовать укреплению опорно-двигательного  аппарата;</w:t>
      </w:r>
    </w:p>
    <w:p w:rsidR="008838BB" w:rsidRDefault="008838BB" w:rsidP="008838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02EA4">
        <w:rPr>
          <w:rFonts w:ascii="Times New Roman" w:hAnsi="Times New Roman" w:cs="Times New Roman"/>
          <w:sz w:val="28"/>
          <w:szCs w:val="28"/>
        </w:rPr>
        <w:t>формировать  и закреплять навык правильной осанк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6D3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8838BB" w:rsidRDefault="008838BB" w:rsidP="008838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838BB" w:rsidRPr="008F6D3D" w:rsidRDefault="008838BB" w:rsidP="00883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чувство равновесия, ориентировку в пространстве;</w:t>
      </w:r>
    </w:p>
    <w:p w:rsidR="008838BB" w:rsidRDefault="008838BB" w:rsidP="008838BB">
      <w:pPr>
        <w:rPr>
          <w:rFonts w:ascii="Times New Roman" w:hAnsi="Times New Roman" w:cs="Times New Roman"/>
          <w:sz w:val="28"/>
          <w:szCs w:val="28"/>
        </w:rPr>
      </w:pP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7"/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Style w:val="a7"/>
          <w:rFonts w:ascii="Times New Roman" w:hAnsi="Times New Roman" w:cs="Times New Roman"/>
          <w:sz w:val="28"/>
          <w:szCs w:val="28"/>
        </w:rPr>
        <w:t>:</w:t>
      </w:r>
    </w:p>
    <w:p w:rsidR="008838BB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упражнять в ходьбе и беге, координируя движения рук и ног;</w:t>
      </w:r>
    </w:p>
    <w:p w:rsidR="008838BB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8F6D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обучать технике степ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6D3D">
        <w:rPr>
          <w:rFonts w:ascii="Times New Roman" w:eastAsia="Times New Roman" w:hAnsi="Times New Roman" w:cs="Times New Roman"/>
          <w:color w:val="000000"/>
          <w:sz w:val="28"/>
          <w:szCs w:val="28"/>
        </w:rPr>
        <w:t>аэробики</w:t>
      </w:r>
      <w:r w:rsidRPr="00F477AD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развивать физические качества: силу, быстроту, выносливость, ловкость, гибкость;</w:t>
      </w:r>
    </w:p>
    <w:p w:rsidR="008838BB" w:rsidRPr="005D049F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5D049F">
        <w:rPr>
          <w:rFonts w:ascii="Times New Roman" w:hAnsi="Times New Roman" w:cs="Times New Roman"/>
          <w:sz w:val="28"/>
          <w:szCs w:val="28"/>
        </w:rPr>
        <w:t>развивать координацию движений на основе уже накопленного детьми опыта.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7"/>
          <w:rFonts w:ascii="Times New Roman" w:hAnsi="Times New Roman" w:cs="Times New Roman"/>
          <w:sz w:val="28"/>
          <w:szCs w:val="28"/>
        </w:rPr>
        <w:t>Воспитательные: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поощрять интерес к двигательной активности;</w:t>
      </w:r>
    </w:p>
    <w:p w:rsidR="008838BB" w:rsidRPr="00A02EA4" w:rsidRDefault="008838BB" w:rsidP="008838BB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воспитать осознанное отношение к своему здоровью, способствовать формированию положительных эмоций.</w:t>
      </w:r>
    </w:p>
    <w:p w:rsidR="008838BB" w:rsidRDefault="008838BB" w:rsidP="008838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38BB" w:rsidRDefault="008838BB" w:rsidP="00E80A6F">
      <w:pPr>
        <w:shd w:val="clear" w:color="auto" w:fill="FFFFFF"/>
        <w:spacing w:after="127" w:line="26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38BB" w:rsidRDefault="008838BB" w:rsidP="00E80A6F">
      <w:pPr>
        <w:shd w:val="clear" w:color="auto" w:fill="FFFFFF"/>
        <w:spacing w:after="127" w:line="26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8838BB" w:rsidRDefault="008838BB" w:rsidP="00E80A6F">
      <w:pPr>
        <w:shd w:val="clear" w:color="auto" w:fill="FFFFFF"/>
        <w:spacing w:after="127" w:line="26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E80A6F" w:rsidRPr="00023E78" w:rsidRDefault="00E80A6F" w:rsidP="00E80A6F">
      <w:pPr>
        <w:shd w:val="clear" w:color="auto" w:fill="FFFFFF"/>
        <w:spacing w:after="127" w:line="268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занятия</w:t>
      </w:r>
    </w:p>
    <w:p w:rsidR="00E80A6F" w:rsidRDefault="00E80A6F" w:rsidP="00E80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0A6F" w:rsidRPr="00A321F3" w:rsidRDefault="00E80A6F" w:rsidP="00E80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Инструктор: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часть. Дети входят в зал. Построение в шеренгу.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 Здравствуйте. Я очень рада встрече с вами!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порядку становитесь, подтянитесь, не ленитесь!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 Спешу вам сообщить.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степ - аэробику хочу вас пригласить.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- </w:t>
      </w:r>
      <w:proofErr w:type="spellStart"/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 выходите и меня вы удивите!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Сигнал 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смс</w:t>
      </w:r>
      <w:proofErr w:type="spellEnd"/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(текст письма):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читает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смс</w:t>
      </w:r>
      <w:proofErr w:type="spellEnd"/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Мы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ребята, заболел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Целый день совсем не ели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. Не играл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шалили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астроение пропало, и здоровье вдруг не стало.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сможет нам помочь, как болезнь нам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превозмочь?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вашей помощи».  (Человечки с волшебной планеты.) 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как вы 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ете, почему заболели человечки </w:t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правы, ребята,</w:t>
      </w: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потому что мало двигались, не занимался спортом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Поможем? </w:t>
      </w:r>
      <w:r w:rsidRPr="00E31C0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мы научим их делать специальную гимнастику.</w:t>
      </w:r>
    </w:p>
    <w:p w:rsidR="00E80A6F" w:rsidRDefault="00E80A6F" w:rsidP="00E8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в путь.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80A6F" w:rsidRPr="00023E78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7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не сразу всё даётся, постараться всем придётся!</w:t>
      </w:r>
    </w:p>
    <w:p w:rsidR="00E80A6F" w:rsidRPr="00E31C01" w:rsidRDefault="00E80A6F" w:rsidP="00E8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собрались? Все здоровы? Заниматься вы готовы?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t>Ну, тогда не ленись, на разминку становись! (М</w:t>
      </w:r>
      <w:r w:rsidRPr="00F477AD">
        <w:rPr>
          <w:rFonts w:ascii="Verdana" w:eastAsia="Times New Roman" w:hAnsi="Verdana" w:cs="Times New Roman"/>
          <w:color w:val="000000"/>
          <w:sz w:val="18"/>
          <w:szCs w:val="18"/>
        </w:rPr>
        <w:t>узыка)</w:t>
      </w:r>
    </w:p>
    <w:p w:rsidR="00E80A6F" w:rsidRDefault="00E80A6F" w:rsidP="00E80A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 «змейкой» между рядами степов.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 на пятках, руки на поясе.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 на носках, руки на поясе.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Ходьба, обходя «змейкой» каждый степ.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Бег с захлёстыванием голени назад (покажи пятки).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Бег с выбрасыванием прямых ног вперёд (покажи носочки).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 по кругу, вокруг степов.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0A6F" w:rsidRPr="00E31C01" w:rsidRDefault="00E80A6F" w:rsidP="00E80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мы и не заметили, как оказались на сказочной планет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здесь очень темно, не уютно и холодно (идут к степам) подойдите к нашим островкам.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31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Психогимнастика</w:t>
      </w:r>
      <w:proofErr w:type="spellEnd"/>
      <w:r w:rsidRPr="00E31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«Ласковое сердце»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восстановление дыхания.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Найдём своё сердечко, послушаем, как оно стучит: тук, тук, тук. Представим себе, что в нашем сердце поселился кусочек ласкового солнышка.</w:t>
      </w:r>
    </w:p>
    <w:p w:rsidR="00E80A6F" w:rsidRPr="00E31C01" w:rsidRDefault="00E80A6F" w:rsidP="00E80A6F">
      <w:pPr>
        <w:shd w:val="clear" w:color="auto" w:fill="FFFFFF"/>
        <w:spacing w:after="0" w:line="28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Яркий тёплый свет переполняет наши тела. Давайте немного этого тепла, света и улыбок подарим сказочной планете</w:t>
      </w:r>
      <w:proofErr w:type="gramStart"/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ети дарят тепло и восстанавливают дыхание).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планета стала оживать, так как каждый из нас подарил частичку своего тепла и света. А сейчас поможем 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лям планеты стать здоровыми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подвижными</w:t>
      </w:r>
      <w:r w:rsidRPr="00E31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сами вспомним, какие мы выполняем упражнения</w:t>
      </w:r>
      <w:r w:rsidRPr="00A95AF5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.</w:t>
      </w:r>
      <w:r w:rsidRPr="00A95AF5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A95AF5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E80A6F" w:rsidRPr="00F477AD" w:rsidRDefault="00E80A6F" w:rsidP="00E80A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80A6F" w:rsidRPr="00E00BD6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567FBD">
        <w:rPr>
          <w:rFonts w:ascii="Times New Roman" w:eastAsia="Times New Roman" w:hAnsi="Times New Roman" w:cs="Times New Roman"/>
          <w:b/>
          <w:color w:val="000000"/>
          <w:sz w:val="28"/>
        </w:rPr>
        <w:t>2 часть (на степах).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Поскоки. Наклон и повороты головы.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 xml:space="preserve">Поочерёдно ставить носок ноги на угол </w:t>
      </w:r>
      <w:proofErr w:type="spellStart"/>
      <w:r w:rsidRPr="00C92E6D">
        <w:rPr>
          <w:rFonts w:ascii="Times New Roman" w:eastAsia="Times New Roman" w:hAnsi="Times New Roman" w:cs="Times New Roman"/>
          <w:color w:val="000000"/>
          <w:sz w:val="28"/>
        </w:rPr>
        <w:t>стэпа</w:t>
      </w:r>
      <w:proofErr w:type="spellEnd"/>
      <w:r w:rsidRPr="00C92E6D">
        <w:rPr>
          <w:rFonts w:ascii="Times New Roman" w:eastAsia="Times New Roman" w:hAnsi="Times New Roman" w:cs="Times New Roman"/>
          <w:color w:val="000000"/>
          <w:sz w:val="28"/>
        </w:rPr>
        <w:t>, руки на поясе по 4р.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на степ с движениями рук вперёд, вверх, в стороны, вниз.  2р.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Ходьба на степ, взмах руками, наклон головы.    По 2 р.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со степа вперёд, руки на поясе.  2р. правой ногой, 2р. левой.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со степа назад, руки на поясе. 2р. правой ногой, 2р. левой.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со степа в сторону, руки в сторону, и.п. руки к плечам.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2р. вправо, 2р. влево.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на степ, руки вверх, шаг со степа, руки вниз.  По 2 раза с каждой ноги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 xml:space="preserve">Шаг со </w:t>
      </w:r>
      <w:proofErr w:type="spellStart"/>
      <w:r w:rsidRPr="00C92E6D">
        <w:rPr>
          <w:rFonts w:ascii="Times New Roman" w:eastAsia="Times New Roman" w:hAnsi="Times New Roman" w:cs="Times New Roman"/>
          <w:color w:val="000000"/>
          <w:sz w:val="28"/>
        </w:rPr>
        <w:t>стэпа</w:t>
      </w:r>
      <w:proofErr w:type="spellEnd"/>
      <w:r w:rsidRPr="00C92E6D">
        <w:rPr>
          <w:rFonts w:ascii="Times New Roman" w:eastAsia="Times New Roman" w:hAnsi="Times New Roman" w:cs="Times New Roman"/>
          <w:color w:val="000000"/>
          <w:sz w:val="28"/>
        </w:rPr>
        <w:t>, пятку на стэп.2р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на степ  колено, руки на поясе.  По 3 раза с каждой ноги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на степ, выпад в сторону, руки в стороны. По 2 раза с каждой ноги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Шаг на степ выбрасывание колен вверх, руки согнуты в локтях. По 3 раза с каждой ноги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Стоя коленями на степе, руками опереться на пол перед степом,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прямую ногу вытянуть назад. 4 маха вверх правой ногой, 4 левой.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Сидя на степе, опираясь сзади руками, поочерёдно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поднимать и опускать вытянутые ноги, с хлопком под коленом8р.+ «велосипед» ногами.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Поскоки, чередовать с ходьбой.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Степы поставить по кругу и встать на них.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 xml:space="preserve">Ведущий:   </w:t>
      </w:r>
      <w:r>
        <w:rPr>
          <w:rFonts w:ascii="Times New Roman" w:eastAsia="Times New Roman" w:hAnsi="Times New Roman" w:cs="Times New Roman"/>
          <w:color w:val="000000"/>
          <w:sz w:val="28"/>
        </w:rPr>
        <w:t>А давайте повеселимся и поиграем</w:t>
      </w:r>
    </w:p>
    <w:p w:rsidR="00E80A6F" w:rsidRPr="00D2273B" w:rsidRDefault="00E80A6F" w:rsidP="00E80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7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«Не оставайся на земле»</w:t>
      </w:r>
      <w:r w:rsidRPr="00D22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Выбирается </w:t>
      </w:r>
      <w:proofErr w:type="spellStart"/>
      <w:r w:rsidRPr="00D2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D2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бегают по залу. По сигналу «лови» все должны быстро подняться на степы. </w:t>
      </w:r>
      <w:proofErr w:type="spellStart"/>
      <w:r w:rsidRPr="00D2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D2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ловит те, кто остался на полу. При повторении выбирается </w:t>
      </w:r>
      <w:proofErr w:type="gramStart"/>
      <w:r w:rsidRPr="00D2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</w:t>
      </w:r>
      <w:proofErr w:type="gramEnd"/>
      <w:r w:rsidRPr="00D2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D2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 дети участвуют в игре.</w:t>
      </w:r>
      <w:r w:rsidRPr="00D227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Игра малой подвижности.  Передача мяча на каждую сильную долю такта. Музыка “Итальянская полька” С. Рахманинов (дети располагаются по кругу на степах).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Ведущий:  </w:t>
      </w:r>
      <w:r>
        <w:rPr>
          <w:rFonts w:ascii="Times New Roman" w:eastAsia="Times New Roman" w:hAnsi="Times New Roman" w:cs="Times New Roman"/>
          <w:color w:val="000000"/>
          <w:sz w:val="28"/>
        </w:rPr>
        <w:t>Вот мы и помогли волшебным человечкам</w:t>
      </w:r>
      <w:r w:rsidRPr="00C92E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80A6F" w:rsidRPr="00D2273B" w:rsidRDefault="00E80A6F" w:rsidP="00E80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Стрейтчинг</w:t>
      </w:r>
      <w:proofErr w:type="spellEnd"/>
      <w:r w:rsidRPr="00D22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«Планета оживает»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посмотрите, как стало красиво, светло, уютно;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Какие высокие деревья, смотрите, как они выпрямляются и тянутся вверх (И.п. о</w:t>
      </w:r>
      <w:proofErr w:type="gramStart"/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руки вверх, потянулись);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Вот они зашевелили своими веточками (</w:t>
      </w:r>
      <w:proofErr w:type="spellStart"/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И.п.о.с</w:t>
      </w:r>
      <w:proofErr w:type="spellEnd"/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наклон в сторону, 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потянулись);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 какие цветы необычной красоты (И.</w:t>
      </w:r>
      <w:proofErr w:type="gramStart"/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приспед</w:t>
      </w:r>
      <w:proofErr w:type="spellEnd"/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потянулись за руками);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А вот и великолепная бабочка, изящно порхает с цветка на цветок (И.п. сидя на степе, стопы сведены: 1 – колени в стороны, 2 свели);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А вот и лягушка, зелёная квакушка (И.п. лёжа на животе, руки согнуты в локтях 1 – подтянули колено локотку 2 – и.п. 3 – 4 повторить с другой ногой).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Вдруг послышалось шипение, и появилась змейка. (И.п. лёжа на животе, руки в упоре перед грудью: 1 – медленно поднимаемся на руках, выгибаемся, </w:t>
      </w:r>
      <w:proofErr w:type="gramStart"/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сколько</w:t>
      </w:r>
      <w:proofErr w:type="gramEnd"/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можно, 2 – И.П.).</w:t>
      </w:r>
    </w:p>
    <w:p w:rsidR="00E80A6F" w:rsidRDefault="00E80A6F" w:rsidP="00E80A6F">
      <w:pPr>
        <w:shd w:val="clear" w:color="auto" w:fill="FFFFFF"/>
        <w:spacing w:after="0" w:line="287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22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сложных заданий, я думаю, мы можем погулять по планете и свою удаль показать.</w:t>
      </w:r>
    </w:p>
    <w:p w:rsidR="00E80A6F" w:rsidRPr="00D2273B" w:rsidRDefault="00E80A6F" w:rsidP="00E80A6F">
      <w:pPr>
        <w:shd w:val="clear" w:color="auto" w:fill="FFFFFF"/>
        <w:spacing w:after="0" w:line="28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Эстафета.</w:t>
      </w:r>
      <w:r w:rsidRPr="00D227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80A6F" w:rsidRPr="00D2273B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Вы в колонны становитесь и немножко подтянитесь.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Все готовы? В добрый час, посоревнуемся сейчас!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Степы поставлены в 2 ряда по 4 степа.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Девочки встают в одну колонну, мальчики в другую.    (Музыка).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Прыжки через степы с мячом в руках, обратно катить мяч по полу и  передать следующему, встать в конец колонны.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Бег змейкой вокруг степов с мячом в руках, обратно прямо, мяч передать следующему и встать в конец колонны.</w:t>
      </w:r>
    </w:p>
    <w:p w:rsidR="00E80A6F" w:rsidRDefault="00E80A6F" w:rsidP="00E80A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</w:pPr>
    </w:p>
    <w:p w:rsidR="00E80A6F" w:rsidRPr="00571C84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пора возвращаться, но как?</w:t>
      </w:r>
    </w:p>
    <w:p w:rsidR="00E80A6F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3 часть. </w:t>
      </w:r>
      <w:r w:rsidRPr="00C92E6D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Релаксация </w:t>
      </w:r>
      <w:r w:rsidRPr="00C92E6D">
        <w:rPr>
          <w:rFonts w:ascii="Times New Roman" w:eastAsia="Times New Roman" w:hAnsi="Times New Roman" w:cs="Times New Roman"/>
          <w:color w:val="000000"/>
          <w:sz w:val="28"/>
        </w:rPr>
        <w:t>“Спинка отдыхает”.</w:t>
      </w:r>
      <w:r w:rsidRPr="00C92E6D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Занимались мы, играли и немножечко устали.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Сядем дружно мы в кружок, отдохнём с тобой дружок. (Музыка)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Хватит спинку качать,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Надо лечь и отдыхать.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Я на коврике лежу, прямо в потолок гляжу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Лежат ровно пяточки,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Плечики, лопаточки,</w:t>
      </w:r>
    </w:p>
    <w:p w:rsidR="00E80A6F" w:rsidRPr="00B71B7B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0A6F" w:rsidRPr="00B71B7B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Спинка ровная, прямая и всегда будет такая!</w:t>
      </w:r>
    </w:p>
    <w:p w:rsidR="00E80A6F" w:rsidRPr="00F477AD" w:rsidRDefault="00E80A6F" w:rsidP="00E8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Рефлексия:</w:t>
      </w:r>
    </w:p>
    <w:p w:rsidR="00E80A6F" w:rsidRPr="00F477A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Ведущий:  Ребята, вам интересно было заниматься на степах?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Молодцы, все старались! А всё ли у нас сразу получалось? Значит надо ещё тренироваться! Чему новому научились?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Заключение: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Наблюдая за вами в процессе нашей работы, я с уверенностью могу сказать, что вы справились с техникой овладения степ - аэробики.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Вы все гибкие, стройные, подтянутые. Видео можно отправить и самим посмотреть.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А теперь, я бы хотела узнать ваше мнение. Кто считает проведённый мною мастер класс плодотворный, встаньте на степы.</w:t>
      </w:r>
    </w:p>
    <w:p w:rsidR="00E80A6F" w:rsidRPr="00C92E6D" w:rsidRDefault="00E80A6F" w:rsidP="00E80A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 xml:space="preserve">Ну - </w:t>
      </w:r>
      <w:proofErr w:type="spellStart"/>
      <w:r w:rsidRPr="00C92E6D"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 w:rsidRPr="00C92E6D">
        <w:rPr>
          <w:rFonts w:ascii="Times New Roman" w:eastAsia="Times New Roman" w:hAnsi="Times New Roman" w:cs="Times New Roman"/>
          <w:color w:val="000000"/>
          <w:sz w:val="28"/>
        </w:rPr>
        <w:t xml:space="preserve"> дружно выходите и меня вы удивите!</w:t>
      </w:r>
    </w:p>
    <w:p w:rsidR="00E80A6F" w:rsidRDefault="00E80A6F" w:rsidP="00E80A6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00000" w:rsidRDefault="00020C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6F" w:rsidRDefault="00E80A6F" w:rsidP="00E80A6F">
      <w:pPr>
        <w:spacing w:after="0" w:line="240" w:lineRule="auto"/>
      </w:pPr>
      <w:r>
        <w:separator/>
      </w:r>
    </w:p>
  </w:endnote>
  <w:endnote w:type="continuationSeparator" w:id="1">
    <w:p w:rsidR="00E80A6F" w:rsidRDefault="00E80A6F" w:rsidP="00E8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6F" w:rsidRDefault="00E80A6F" w:rsidP="00E80A6F">
      <w:pPr>
        <w:spacing w:after="0" w:line="240" w:lineRule="auto"/>
      </w:pPr>
      <w:r>
        <w:separator/>
      </w:r>
    </w:p>
  </w:footnote>
  <w:footnote w:type="continuationSeparator" w:id="1">
    <w:p w:rsidR="00E80A6F" w:rsidRDefault="00E80A6F" w:rsidP="00E8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80A6F"/>
    <w:rsid w:val="00020C6E"/>
    <w:rsid w:val="008838BB"/>
    <w:rsid w:val="00E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A6F"/>
  </w:style>
  <w:style w:type="paragraph" w:styleId="a5">
    <w:name w:val="footer"/>
    <w:basedOn w:val="a"/>
    <w:link w:val="a6"/>
    <w:uiPriority w:val="99"/>
    <w:semiHidden/>
    <w:unhideWhenUsed/>
    <w:rsid w:val="00E8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A6F"/>
  </w:style>
  <w:style w:type="character" w:customStyle="1" w:styleId="apple-converted-space">
    <w:name w:val="apple-converted-space"/>
    <w:basedOn w:val="a0"/>
    <w:rsid w:val="00E80A6F"/>
  </w:style>
  <w:style w:type="paragraph" w:customStyle="1" w:styleId="1">
    <w:name w:val="Обычный (веб)1"/>
    <w:basedOn w:val="a"/>
    <w:rsid w:val="008838BB"/>
    <w:pPr>
      <w:spacing w:before="75" w:after="7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qFormat/>
    <w:rsid w:val="008838BB"/>
    <w:rPr>
      <w:b/>
      <w:bCs/>
    </w:rPr>
  </w:style>
  <w:style w:type="paragraph" w:customStyle="1" w:styleId="c21">
    <w:name w:val="c21"/>
    <w:basedOn w:val="a"/>
    <w:rsid w:val="00020C6E"/>
    <w:pPr>
      <w:spacing w:before="75" w:after="75" w:line="420" w:lineRule="auto"/>
    </w:pPr>
    <w:rPr>
      <w:rFonts w:ascii="Times New Roman" w:eastAsia="SimSun" w:hAnsi="Times New Roman" w:cs="Times New Roman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1040</Words>
  <Characters>5929</Characters>
  <Application>Microsoft Office Word</Application>
  <DocSecurity>0</DocSecurity>
  <Lines>49</Lines>
  <Paragraphs>13</Paragraphs>
  <ScaleCrop>false</ScaleCrop>
  <Company>XTreme.ws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2017-11-12T18:05:00Z</dcterms:created>
  <dcterms:modified xsi:type="dcterms:W3CDTF">2017-11-12T18:09:00Z</dcterms:modified>
</cp:coreProperties>
</file>