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Pr="00B2419D" w:rsidRDefault="00A74A52" w:rsidP="00A74A52">
      <w:pPr>
        <w:ind w:firstLine="567"/>
        <w:jc w:val="center"/>
        <w:rPr>
          <w:sz w:val="28"/>
          <w:szCs w:val="28"/>
        </w:rPr>
      </w:pPr>
      <w:r w:rsidRPr="00B2419D">
        <w:rPr>
          <w:sz w:val="28"/>
          <w:szCs w:val="28"/>
        </w:rPr>
        <w:t xml:space="preserve">Конспект </w:t>
      </w: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</w:t>
      </w: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2419D">
        <w:rPr>
          <w:sz w:val="28"/>
          <w:szCs w:val="28"/>
        </w:rPr>
        <w:t>а тему: «</w:t>
      </w:r>
      <w:r>
        <w:rPr>
          <w:sz w:val="28"/>
          <w:szCs w:val="28"/>
        </w:rPr>
        <w:t>Наш друг - светофор</w:t>
      </w:r>
      <w:r w:rsidRPr="00B2419D">
        <w:rPr>
          <w:sz w:val="28"/>
          <w:szCs w:val="28"/>
        </w:rPr>
        <w:t xml:space="preserve">» для </w:t>
      </w:r>
      <w:r>
        <w:rPr>
          <w:sz w:val="28"/>
          <w:szCs w:val="28"/>
        </w:rPr>
        <w:t>детей 3-4 лет</w:t>
      </w: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Автор:</w:t>
      </w:r>
    </w:p>
    <w:p w:rsidR="00A74A52" w:rsidRDefault="00A74A52" w:rsidP="00A74A5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Гагарина И.В.</w:t>
      </w:r>
    </w:p>
    <w:p w:rsidR="00A74A52" w:rsidRDefault="00A74A52" w:rsidP="00A74A5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Воспитатель, МДОУ №4</w:t>
      </w: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Default="00A74A52" w:rsidP="00A74A52">
      <w:pPr>
        <w:ind w:firstLine="567"/>
        <w:jc w:val="center"/>
        <w:rPr>
          <w:sz w:val="28"/>
          <w:szCs w:val="28"/>
        </w:rPr>
      </w:pPr>
    </w:p>
    <w:p w:rsidR="00A74A52" w:rsidRPr="00B2419D" w:rsidRDefault="00A74A52" w:rsidP="00A74A5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Любим </w:t>
      </w:r>
    </w:p>
    <w:p w:rsidR="00A74A52" w:rsidRPr="00B2419D" w:rsidRDefault="00A74A52" w:rsidP="00A74A5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октябрь, 2017</w:t>
      </w:r>
    </w:p>
    <w:p w:rsid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74A52" w:rsidRP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Цель</w:t>
      </w:r>
      <w:r w:rsidRPr="00A74A52">
        <w:rPr>
          <w:b/>
          <w:bCs/>
          <w:spacing w:val="-1"/>
          <w:sz w:val="28"/>
          <w:szCs w:val="28"/>
        </w:rPr>
        <w:t>:</w:t>
      </w:r>
      <w:r w:rsidRPr="00A74A52">
        <w:rPr>
          <w:b/>
          <w:bCs/>
          <w:sz w:val="28"/>
          <w:szCs w:val="28"/>
        </w:rPr>
        <w:t xml:space="preserve"> </w:t>
      </w:r>
      <w:r w:rsidR="00807BA8">
        <w:rPr>
          <w:bCs/>
          <w:sz w:val="28"/>
          <w:szCs w:val="28"/>
        </w:rPr>
        <w:t>ознакомление детей со светофором и его значением на дороге.</w:t>
      </w:r>
    </w:p>
    <w:p w:rsid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Задачи:</w:t>
      </w:r>
    </w:p>
    <w:p w:rsidR="00A74A52" w:rsidRP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A52">
        <w:rPr>
          <w:sz w:val="28"/>
          <w:szCs w:val="28"/>
        </w:rPr>
        <w:t>объяснить, что обозначает каждый свет светофора;</w:t>
      </w:r>
      <w:r>
        <w:rPr>
          <w:sz w:val="28"/>
          <w:szCs w:val="28"/>
        </w:rPr>
        <w:br/>
        <w:t xml:space="preserve">- </w:t>
      </w:r>
      <w:r w:rsidRPr="00A74A52">
        <w:rPr>
          <w:sz w:val="28"/>
          <w:szCs w:val="28"/>
        </w:rPr>
        <w:t>различать и называть геометрические формы: прямоугольник, круг и три основных цвета;</w:t>
      </w:r>
      <w:r w:rsidRPr="00A74A52">
        <w:rPr>
          <w:b/>
          <w:bCs/>
          <w:i/>
          <w:iCs/>
          <w:sz w:val="28"/>
          <w:szCs w:val="28"/>
        </w:rPr>
        <w:br/>
      </w:r>
      <w:r w:rsidR="00B10251">
        <w:rPr>
          <w:b/>
          <w:bCs/>
          <w:spacing w:val="-1"/>
          <w:sz w:val="28"/>
          <w:szCs w:val="28"/>
        </w:rPr>
        <w:t xml:space="preserve">- </w:t>
      </w:r>
      <w:r w:rsidR="00B10251" w:rsidRPr="00A74A52">
        <w:rPr>
          <w:sz w:val="28"/>
          <w:szCs w:val="28"/>
        </w:rPr>
        <w:t>учить наклеивать круги на прямоугольник, чередуя их последовательност</w:t>
      </w:r>
      <w:r w:rsidR="00B10251">
        <w:rPr>
          <w:sz w:val="28"/>
          <w:szCs w:val="28"/>
        </w:rPr>
        <w:t>ь (красный, желтый, зеленый);</w:t>
      </w:r>
      <w:r w:rsidRPr="00A74A52"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>-</w:t>
      </w:r>
      <w:r w:rsidRPr="00A74A52">
        <w:rPr>
          <w:sz w:val="28"/>
          <w:szCs w:val="28"/>
        </w:rPr>
        <w:t xml:space="preserve"> </w:t>
      </w:r>
      <w:r w:rsidR="00AA175E">
        <w:rPr>
          <w:sz w:val="28"/>
          <w:szCs w:val="28"/>
        </w:rPr>
        <w:t>побуждать</w:t>
      </w:r>
      <w:r w:rsidRPr="00A74A52">
        <w:rPr>
          <w:sz w:val="28"/>
          <w:szCs w:val="28"/>
        </w:rPr>
        <w:t xml:space="preserve"> желание</w:t>
      </w:r>
      <w:bookmarkStart w:id="0" w:name="_GoBack"/>
      <w:bookmarkEnd w:id="0"/>
      <w:r w:rsidRPr="00A74A52">
        <w:rPr>
          <w:sz w:val="28"/>
          <w:szCs w:val="28"/>
        </w:rPr>
        <w:t xml:space="preserve"> помогать всем, кто в этом нуждается и вызывать положительные эмоции от ОД.</w:t>
      </w:r>
    </w:p>
    <w:p w:rsid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Предполагаемый результат:</w:t>
      </w:r>
    </w:p>
    <w:p w:rsidR="00A74A52" w:rsidRDefault="00A74A52" w:rsidP="00A74A52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- </w:t>
      </w:r>
      <w:r w:rsidRPr="00A74A52">
        <w:rPr>
          <w:bCs/>
          <w:spacing w:val="-1"/>
          <w:sz w:val="28"/>
          <w:szCs w:val="28"/>
        </w:rPr>
        <w:t xml:space="preserve">дети </w:t>
      </w:r>
      <w:r>
        <w:rPr>
          <w:bCs/>
          <w:spacing w:val="-1"/>
          <w:sz w:val="28"/>
          <w:szCs w:val="28"/>
        </w:rPr>
        <w:t>знают, для чего нужен светофор, что обозначает каждый свет его;</w:t>
      </w:r>
    </w:p>
    <w:p w:rsidR="00A74A52" w:rsidRDefault="00A74A52" w:rsidP="00A74A52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различают и называют геометрические фигуры: прямоугольник и круг;</w:t>
      </w:r>
    </w:p>
    <w:p w:rsidR="00A74A52" w:rsidRPr="00A74A52" w:rsidRDefault="00A74A52" w:rsidP="00A74A52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охотно помогают Зайчатам, делают аппликацию – светофоры.</w:t>
      </w:r>
    </w:p>
    <w:p w:rsidR="00A74A52" w:rsidRDefault="00A74A52" w:rsidP="00807BA8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74A52" w:rsidRPr="00A74A52" w:rsidRDefault="00A74A52" w:rsidP="00A74A52">
      <w:pPr>
        <w:shd w:val="clear" w:color="auto" w:fill="FFFFFF"/>
        <w:rPr>
          <w:bCs/>
          <w:spacing w:val="-1"/>
          <w:sz w:val="28"/>
          <w:szCs w:val="28"/>
        </w:rPr>
      </w:pPr>
      <w:proofErr w:type="gramStart"/>
      <w:r>
        <w:rPr>
          <w:b/>
          <w:bCs/>
          <w:spacing w:val="-1"/>
          <w:sz w:val="28"/>
          <w:szCs w:val="28"/>
        </w:rPr>
        <w:t xml:space="preserve">Материал: </w:t>
      </w:r>
      <w:r w:rsidRPr="00A74A52">
        <w:rPr>
          <w:bCs/>
          <w:spacing w:val="-1"/>
          <w:sz w:val="28"/>
          <w:szCs w:val="28"/>
        </w:rPr>
        <w:t>презентация ИКТ</w:t>
      </w:r>
      <w:r>
        <w:rPr>
          <w:bCs/>
          <w:spacing w:val="-1"/>
          <w:sz w:val="28"/>
          <w:szCs w:val="28"/>
        </w:rPr>
        <w:t>, прямоугольники, круги (красный, желтый, зеленый), клей, кисточки, тряпочки, клеенки по количеству детей.</w:t>
      </w:r>
      <w:proofErr w:type="gramEnd"/>
    </w:p>
    <w:p w:rsid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Предварительная работа: </w:t>
      </w:r>
    </w:p>
    <w:p w:rsidR="00A74A52" w:rsidRP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  <w:r w:rsidRPr="00A74A52">
        <w:rPr>
          <w:sz w:val="28"/>
          <w:szCs w:val="28"/>
        </w:rPr>
        <w:t>Беседа о правилах дорожного движе</w:t>
      </w:r>
      <w:r>
        <w:rPr>
          <w:sz w:val="28"/>
          <w:szCs w:val="28"/>
        </w:rPr>
        <w:t>ния, рассматривание иллюстраций.</w:t>
      </w:r>
    </w:p>
    <w:p w:rsid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Ход</w:t>
      </w:r>
      <w:proofErr w:type="gramStart"/>
      <w:r>
        <w:rPr>
          <w:b/>
          <w:bCs/>
          <w:spacing w:val="-1"/>
          <w:sz w:val="28"/>
          <w:szCs w:val="28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2092"/>
      </w:tblGrid>
      <w:tr w:rsidR="00A74A52" w:rsidRPr="00FD413D" w:rsidTr="00FD413D">
        <w:tc>
          <w:tcPr>
            <w:tcW w:w="1809" w:type="dxa"/>
          </w:tcPr>
          <w:p w:rsidR="00A74A52" w:rsidRPr="00FD413D" w:rsidRDefault="00A74A52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FD413D">
              <w:rPr>
                <w:b/>
                <w:bCs/>
                <w:spacing w:val="-1"/>
                <w:sz w:val="28"/>
                <w:szCs w:val="28"/>
              </w:rPr>
              <w:t xml:space="preserve">Этапы </w:t>
            </w:r>
          </w:p>
        </w:tc>
        <w:tc>
          <w:tcPr>
            <w:tcW w:w="5670" w:type="dxa"/>
          </w:tcPr>
          <w:p w:rsidR="00A74A52" w:rsidRPr="00FD413D" w:rsidRDefault="00A74A52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FD413D">
              <w:rPr>
                <w:b/>
                <w:bCs/>
                <w:spacing w:val="-1"/>
                <w:sz w:val="28"/>
                <w:szCs w:val="28"/>
              </w:rPr>
              <w:t>Деятельность педагога</w:t>
            </w:r>
          </w:p>
        </w:tc>
        <w:tc>
          <w:tcPr>
            <w:tcW w:w="2092" w:type="dxa"/>
          </w:tcPr>
          <w:p w:rsidR="00A74A52" w:rsidRPr="00FD413D" w:rsidRDefault="00A74A52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FD413D">
              <w:rPr>
                <w:b/>
                <w:bCs/>
                <w:spacing w:val="-1"/>
                <w:sz w:val="28"/>
                <w:szCs w:val="28"/>
              </w:rPr>
              <w:t xml:space="preserve">Деятельность детей </w:t>
            </w:r>
          </w:p>
        </w:tc>
      </w:tr>
      <w:tr w:rsidR="00A74A52" w:rsidRPr="00FD413D" w:rsidTr="00FD413D">
        <w:tc>
          <w:tcPr>
            <w:tcW w:w="1809" w:type="dxa"/>
          </w:tcPr>
          <w:p w:rsidR="00A74A52" w:rsidRPr="0002187B" w:rsidRDefault="00A74A52" w:rsidP="0002187B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02187B">
              <w:rPr>
                <w:b/>
                <w:bCs/>
                <w:spacing w:val="-1"/>
                <w:sz w:val="28"/>
                <w:szCs w:val="28"/>
              </w:rPr>
              <w:t>Вводная часть</w:t>
            </w: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A74A52" w:rsidRPr="0002187B" w:rsidRDefault="00FD413D" w:rsidP="0002187B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02187B">
              <w:rPr>
                <w:b/>
                <w:bCs/>
                <w:spacing w:val="-1"/>
                <w:sz w:val="28"/>
                <w:szCs w:val="28"/>
              </w:rPr>
              <w:t>Основная часть</w:t>
            </w: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02187B" w:rsidRDefault="0002187B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02187B" w:rsidRDefault="0002187B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02187B" w:rsidRDefault="0002187B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02187B" w:rsidRDefault="0002187B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02187B" w:rsidRDefault="0002187B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02187B" w:rsidRDefault="0002187B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02187B" w:rsidRPr="00FD413D" w:rsidRDefault="0002187B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FD413D">
              <w:rPr>
                <w:b/>
                <w:bCs/>
                <w:spacing w:val="-1"/>
                <w:sz w:val="28"/>
                <w:szCs w:val="28"/>
              </w:rPr>
              <w:t>Физкультм</w:t>
            </w:r>
            <w:r w:rsidRPr="00FD413D">
              <w:rPr>
                <w:b/>
                <w:bCs/>
                <w:spacing w:val="-1"/>
                <w:sz w:val="28"/>
                <w:szCs w:val="28"/>
              </w:rPr>
              <w:lastRenderedPageBreak/>
              <w:t>инутка</w:t>
            </w: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FD413D">
              <w:rPr>
                <w:b/>
                <w:bCs/>
                <w:spacing w:val="-1"/>
                <w:sz w:val="28"/>
                <w:szCs w:val="28"/>
              </w:rPr>
              <w:t>Продуктивная деятельность</w:t>
            </w: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Default="00FD413D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807BA8" w:rsidRDefault="00807BA8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807BA8" w:rsidRDefault="00807BA8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807BA8" w:rsidRDefault="00807BA8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807BA8" w:rsidRPr="00FD413D" w:rsidRDefault="00807BA8" w:rsidP="00FD413D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</w:p>
          <w:p w:rsidR="00FD413D" w:rsidRPr="0002187B" w:rsidRDefault="00FD413D" w:rsidP="0002187B">
            <w:pPr>
              <w:spacing w:line="360" w:lineRule="auto"/>
              <w:rPr>
                <w:b/>
                <w:bCs/>
                <w:spacing w:val="-1"/>
                <w:sz w:val="28"/>
                <w:szCs w:val="28"/>
              </w:rPr>
            </w:pPr>
            <w:r w:rsidRPr="0002187B">
              <w:rPr>
                <w:b/>
                <w:bCs/>
                <w:spacing w:val="-1"/>
                <w:sz w:val="28"/>
                <w:szCs w:val="28"/>
              </w:rPr>
              <w:t>Заключительная часть</w:t>
            </w:r>
          </w:p>
        </w:tc>
        <w:tc>
          <w:tcPr>
            <w:tcW w:w="5670" w:type="dxa"/>
          </w:tcPr>
          <w:p w:rsidR="00A74A52" w:rsidRPr="00FD413D" w:rsidRDefault="00A74A52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lastRenderedPageBreak/>
              <w:t>- Ребята, у нас сегодня гости. Давайте с ними поздороваемся. Молодцы!</w:t>
            </w:r>
            <w:r w:rsidRPr="00FD413D">
              <w:rPr>
                <w:sz w:val="28"/>
                <w:szCs w:val="28"/>
              </w:rPr>
              <w:br/>
            </w:r>
            <w:r w:rsidR="00FD413D">
              <w:rPr>
                <w:sz w:val="28"/>
                <w:szCs w:val="28"/>
              </w:rPr>
              <w:t xml:space="preserve">- </w:t>
            </w:r>
            <w:r w:rsidRPr="00FD413D">
              <w:rPr>
                <w:sz w:val="28"/>
                <w:szCs w:val="28"/>
              </w:rPr>
              <w:t xml:space="preserve">А теперь  встанем в круг и возьмемся за руки. (Звучит аудиозапись «Улыбка»). Чувствуете тепло, которое идет от ваших друзей? Представьте себе, как вас греет солнышко. А сейчас улыбнемся друг другу. Как радостно и приятно, правда!   </w:t>
            </w:r>
            <w:r w:rsidRPr="00FD413D">
              <w:rPr>
                <w:sz w:val="28"/>
                <w:szCs w:val="28"/>
              </w:rPr>
              <w:br/>
              <w:t xml:space="preserve">- Ребятки, мне сегодня позвонили Зайчата. У них случилась беда. А </w:t>
            </w:r>
            <w:proofErr w:type="gramStart"/>
            <w:r w:rsidRPr="00FD413D">
              <w:rPr>
                <w:sz w:val="28"/>
                <w:szCs w:val="28"/>
              </w:rPr>
              <w:t>какая</w:t>
            </w:r>
            <w:proofErr w:type="gramEnd"/>
            <w:r w:rsidRPr="00FD413D">
              <w:rPr>
                <w:sz w:val="28"/>
                <w:szCs w:val="28"/>
              </w:rPr>
              <w:t>  — догадайтесь сами, отгадав загадку.</w:t>
            </w:r>
          </w:p>
          <w:p w:rsidR="00A74A52" w:rsidRPr="00FD413D" w:rsidRDefault="00A74A52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  <w:u w:val="single"/>
              </w:rPr>
              <w:lastRenderedPageBreak/>
              <w:t>Загадка</w:t>
            </w:r>
            <w:r w:rsidRPr="00FD413D">
              <w:rPr>
                <w:sz w:val="28"/>
                <w:szCs w:val="28"/>
              </w:rPr>
              <w:br/>
              <w:t>Кто подскажет пешеходам,</w:t>
            </w:r>
            <w:r w:rsidRPr="00FD413D">
              <w:rPr>
                <w:sz w:val="28"/>
                <w:szCs w:val="28"/>
              </w:rPr>
              <w:br/>
              <w:t>Что им делать у дороги?</w:t>
            </w:r>
            <w:r w:rsidRPr="00FD413D">
              <w:rPr>
                <w:sz w:val="28"/>
                <w:szCs w:val="28"/>
              </w:rPr>
              <w:br/>
              <w:t>Красным цветом: «Стой! » — кричит,</w:t>
            </w:r>
            <w:r w:rsidRPr="00FD413D">
              <w:rPr>
                <w:sz w:val="28"/>
                <w:szCs w:val="28"/>
              </w:rPr>
              <w:br/>
              <w:t>Желтым: «Ждите… » — говорит,</w:t>
            </w:r>
            <w:r w:rsidRPr="00FD413D">
              <w:rPr>
                <w:sz w:val="28"/>
                <w:szCs w:val="28"/>
              </w:rPr>
              <w:br/>
              <w:t>а зеленый загорится, это значит</w:t>
            </w:r>
            <w:r w:rsidRPr="00FD413D">
              <w:rPr>
                <w:sz w:val="28"/>
                <w:szCs w:val="28"/>
              </w:rPr>
              <w:br/>
              <w:t>всем: «Идите».</w:t>
            </w:r>
            <w:r w:rsidR="003A1C88" w:rsidRPr="00FD413D">
              <w:rPr>
                <w:sz w:val="28"/>
                <w:szCs w:val="28"/>
              </w:rPr>
              <w:t xml:space="preserve"> (Презентация) слайд 1</w:t>
            </w:r>
          </w:p>
          <w:p w:rsidR="00A74A52" w:rsidRPr="00FD413D" w:rsidRDefault="00A74A52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- А вы знаете, для чего нужен светофор?</w:t>
            </w:r>
          </w:p>
          <w:p w:rsidR="00A74A52" w:rsidRPr="00FD413D" w:rsidRDefault="00807BA8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</w:t>
            </w:r>
            <w:r w:rsidR="00A74A52" w:rsidRPr="00FD413D">
              <w:rPr>
                <w:sz w:val="28"/>
                <w:szCs w:val="28"/>
              </w:rPr>
              <w:t>. Молодцы.</w:t>
            </w:r>
            <w:r w:rsidR="00A74A52" w:rsidRPr="00FD413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="00A74A52" w:rsidRPr="00FD413D">
              <w:rPr>
                <w:sz w:val="28"/>
                <w:szCs w:val="28"/>
              </w:rPr>
              <w:t>Светофор нужен для порядка на дорогах, чтобы люди и машины соблюдали правила дорожного движения.</w:t>
            </w:r>
          </w:p>
          <w:p w:rsidR="003A1C88" w:rsidRPr="00FD413D" w:rsidRDefault="003A1C88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- У</w:t>
            </w:r>
            <w:r w:rsidR="00A74A52" w:rsidRPr="00FD413D">
              <w:rPr>
                <w:sz w:val="28"/>
                <w:szCs w:val="28"/>
              </w:rPr>
              <w:t xml:space="preserve">  светофора  три основных цвета: красный, жёлтый, зелёный регулируют движение (</w:t>
            </w:r>
            <w:r w:rsidRPr="00FD413D">
              <w:rPr>
                <w:sz w:val="28"/>
                <w:szCs w:val="28"/>
              </w:rPr>
              <w:t>слайд 2 светофор:</w:t>
            </w:r>
            <w:r w:rsidR="00807BA8">
              <w:rPr>
                <w:sz w:val="28"/>
                <w:szCs w:val="28"/>
              </w:rPr>
              <w:t xml:space="preserve"> </w:t>
            </w:r>
            <w:r w:rsidRPr="00FD413D">
              <w:rPr>
                <w:sz w:val="28"/>
                <w:szCs w:val="28"/>
              </w:rPr>
              <w:t>горит</w:t>
            </w:r>
            <w:r w:rsidR="00A74A52" w:rsidRPr="00FD413D">
              <w:rPr>
                <w:sz w:val="28"/>
                <w:szCs w:val="28"/>
              </w:rPr>
              <w:t xml:space="preserve"> красный свет).</w:t>
            </w:r>
            <w:r w:rsidR="00A74A52" w:rsidRPr="00FD413D">
              <w:rPr>
                <w:sz w:val="28"/>
                <w:szCs w:val="28"/>
              </w:rPr>
              <w:br/>
            </w:r>
            <w:r w:rsidRPr="00FD413D">
              <w:rPr>
                <w:sz w:val="28"/>
                <w:szCs w:val="28"/>
              </w:rPr>
              <w:t xml:space="preserve">- </w:t>
            </w:r>
            <w:r w:rsidR="00A74A52" w:rsidRPr="00FD413D">
              <w:rPr>
                <w:sz w:val="28"/>
                <w:szCs w:val="28"/>
              </w:rPr>
              <w:t>Ребята, как вы думаете, можно сейчас переходить дорогу?</w:t>
            </w:r>
            <w:r w:rsidR="00A74A52" w:rsidRPr="00FD413D">
              <w:rPr>
                <w:sz w:val="28"/>
                <w:szCs w:val="28"/>
              </w:rPr>
              <w:br/>
              <w:t>Конечно, нельзя.</w:t>
            </w:r>
            <w:r w:rsidR="00A74A52" w:rsidRPr="00FD413D">
              <w:rPr>
                <w:sz w:val="28"/>
                <w:szCs w:val="28"/>
              </w:rPr>
              <w:br/>
            </w:r>
            <w:r w:rsidR="00807BA8">
              <w:rPr>
                <w:sz w:val="28"/>
                <w:szCs w:val="28"/>
              </w:rPr>
              <w:t xml:space="preserve">- </w:t>
            </w:r>
            <w:r w:rsidR="00A74A52" w:rsidRPr="00FD413D">
              <w:rPr>
                <w:sz w:val="28"/>
                <w:szCs w:val="28"/>
              </w:rPr>
              <w:t>Красный цвет дает всем знать —</w:t>
            </w:r>
            <w:r w:rsidR="00A74A52" w:rsidRPr="00FD413D">
              <w:rPr>
                <w:sz w:val="28"/>
                <w:szCs w:val="28"/>
              </w:rPr>
              <w:br/>
              <w:t>На дорогу не ступать!</w:t>
            </w:r>
            <w:r w:rsidR="00A74A52" w:rsidRPr="00FD413D">
              <w:rPr>
                <w:sz w:val="28"/>
                <w:szCs w:val="28"/>
              </w:rPr>
              <w:br/>
            </w:r>
            <w:r w:rsidRPr="00FD413D">
              <w:rPr>
                <w:sz w:val="28"/>
                <w:szCs w:val="28"/>
              </w:rPr>
              <w:t xml:space="preserve">- </w:t>
            </w:r>
            <w:r w:rsidR="00A74A52" w:rsidRPr="00FD413D">
              <w:rPr>
                <w:sz w:val="28"/>
                <w:szCs w:val="28"/>
              </w:rPr>
              <w:t>А сейчас какой сигнал светофора горит? (</w:t>
            </w:r>
            <w:r w:rsidRPr="00FD413D">
              <w:rPr>
                <w:sz w:val="28"/>
                <w:szCs w:val="28"/>
              </w:rPr>
              <w:t xml:space="preserve">слайд 3 светофор: </w:t>
            </w:r>
            <w:r w:rsidR="00A74A52" w:rsidRPr="00FD413D">
              <w:rPr>
                <w:sz w:val="28"/>
                <w:szCs w:val="28"/>
              </w:rPr>
              <w:t>загорается жёлтый свет).</w:t>
            </w:r>
            <w:r w:rsidR="00A74A52" w:rsidRPr="00FD413D">
              <w:rPr>
                <w:sz w:val="28"/>
                <w:szCs w:val="28"/>
              </w:rPr>
              <w:br/>
            </w:r>
            <w:r w:rsidRPr="00FD413D">
              <w:rPr>
                <w:sz w:val="28"/>
                <w:szCs w:val="28"/>
              </w:rPr>
              <w:t xml:space="preserve">- </w:t>
            </w:r>
            <w:r w:rsidR="00A74A52" w:rsidRPr="00FD413D">
              <w:rPr>
                <w:sz w:val="28"/>
                <w:szCs w:val="28"/>
              </w:rPr>
              <w:t>Желтый цвет он в середине,</w:t>
            </w:r>
            <w:r w:rsidR="00A74A52" w:rsidRPr="00FD413D">
              <w:rPr>
                <w:sz w:val="28"/>
                <w:szCs w:val="28"/>
              </w:rPr>
              <w:br/>
              <w:t>А к нему своя картина:</w:t>
            </w:r>
            <w:r w:rsidR="00A74A52" w:rsidRPr="00FD413D">
              <w:rPr>
                <w:sz w:val="28"/>
                <w:szCs w:val="28"/>
              </w:rPr>
              <w:br/>
              <w:t>Пешеходы все стоят,</w:t>
            </w:r>
            <w:r w:rsidR="00A74A52" w:rsidRPr="00FD413D">
              <w:rPr>
                <w:sz w:val="28"/>
                <w:szCs w:val="28"/>
              </w:rPr>
              <w:br/>
              <w:t>В ожидании следят,</w:t>
            </w:r>
            <w:r w:rsidR="00A74A52" w:rsidRPr="00FD413D">
              <w:rPr>
                <w:sz w:val="28"/>
                <w:szCs w:val="28"/>
              </w:rPr>
              <w:br/>
              <w:t>Как цвет солнца в светофоре</w:t>
            </w:r>
            <w:r w:rsidR="00A74A52" w:rsidRPr="00FD413D">
              <w:rPr>
                <w:sz w:val="28"/>
                <w:szCs w:val="28"/>
              </w:rPr>
              <w:br/>
            </w:r>
            <w:r w:rsidR="00A74A52" w:rsidRPr="00FD413D">
              <w:rPr>
                <w:sz w:val="28"/>
                <w:szCs w:val="28"/>
              </w:rPr>
              <w:lastRenderedPageBreak/>
              <w:t>заменяется зелёным.</w:t>
            </w:r>
            <w:r w:rsidR="00A74A52" w:rsidRPr="00FD413D">
              <w:rPr>
                <w:sz w:val="28"/>
                <w:szCs w:val="28"/>
              </w:rPr>
              <w:br/>
            </w:r>
            <w:r w:rsidRPr="00FD413D">
              <w:rPr>
                <w:sz w:val="28"/>
                <w:szCs w:val="28"/>
              </w:rPr>
              <w:t xml:space="preserve">- </w:t>
            </w:r>
            <w:r w:rsidR="00A74A52" w:rsidRPr="00FD413D">
              <w:rPr>
                <w:sz w:val="28"/>
                <w:szCs w:val="28"/>
              </w:rPr>
              <w:t>А сейчас какой сигнал светофора горит? (</w:t>
            </w:r>
            <w:r w:rsidRPr="00FD413D">
              <w:rPr>
                <w:sz w:val="28"/>
                <w:szCs w:val="28"/>
              </w:rPr>
              <w:t>слайд 4 светофор: загорается зеленый свет)</w:t>
            </w:r>
            <w:r w:rsidR="00A74A52" w:rsidRPr="00FD413D">
              <w:rPr>
                <w:sz w:val="28"/>
                <w:szCs w:val="28"/>
              </w:rPr>
              <w:t>.</w:t>
            </w:r>
          </w:p>
          <w:p w:rsidR="003A1C88" w:rsidRPr="00FD413D" w:rsidRDefault="003A1C88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 xml:space="preserve">- </w:t>
            </w:r>
            <w:r w:rsidR="00A74A52" w:rsidRPr="00FD413D">
              <w:rPr>
                <w:sz w:val="28"/>
                <w:szCs w:val="28"/>
              </w:rPr>
              <w:t>Цвет зелёный знать дает —</w:t>
            </w:r>
            <w:r w:rsidR="00A74A52" w:rsidRPr="00FD413D">
              <w:rPr>
                <w:sz w:val="28"/>
                <w:szCs w:val="28"/>
              </w:rPr>
              <w:br/>
              <w:t>Тут ребята ваш черёд,</w:t>
            </w:r>
            <w:r w:rsidR="00A74A52" w:rsidRPr="00FD413D">
              <w:rPr>
                <w:sz w:val="28"/>
                <w:szCs w:val="28"/>
              </w:rPr>
              <w:br/>
              <w:t>Бодро все идём вперед,</w:t>
            </w:r>
            <w:r w:rsidR="00A74A52" w:rsidRPr="00FD413D">
              <w:rPr>
                <w:sz w:val="28"/>
                <w:szCs w:val="28"/>
              </w:rPr>
              <w:br/>
              <w:t>На дороге не зевая,</w:t>
            </w:r>
            <w:r w:rsidR="00A74A52" w:rsidRPr="00FD413D">
              <w:rPr>
                <w:sz w:val="28"/>
                <w:szCs w:val="28"/>
              </w:rPr>
              <w:br/>
              <w:t>И  друг друга не толкая.</w:t>
            </w:r>
          </w:p>
          <w:p w:rsidR="00A74A52" w:rsidRPr="00FD413D" w:rsidRDefault="003A1C88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 xml:space="preserve">- </w:t>
            </w:r>
            <w:r w:rsidR="00A74A52" w:rsidRPr="00FD413D">
              <w:rPr>
                <w:sz w:val="28"/>
                <w:szCs w:val="28"/>
              </w:rPr>
              <w:t xml:space="preserve">Но вот беда, ребятки, зайчата говорят, что не могут перейти дорогу потому, что на дороге сломался светофор. А дома их ждет мама Зайчиха и очень волнуется за своих малышей. Зайчата очень хотят домой. Как </w:t>
            </w:r>
            <w:r w:rsidRPr="00FD413D">
              <w:rPr>
                <w:sz w:val="28"/>
                <w:szCs w:val="28"/>
              </w:rPr>
              <w:t>вы думаете, мы можем помочь им?</w:t>
            </w:r>
          </w:p>
          <w:p w:rsidR="00A74A52" w:rsidRPr="00FD413D" w:rsidRDefault="003A1C88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- А как?</w:t>
            </w:r>
          </w:p>
          <w:p w:rsidR="00A74A52" w:rsidRPr="00FD413D" w:rsidRDefault="003A1C88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 xml:space="preserve">- </w:t>
            </w:r>
            <w:r w:rsidR="00A74A52" w:rsidRPr="00FD413D">
              <w:rPr>
                <w:sz w:val="28"/>
                <w:szCs w:val="28"/>
              </w:rPr>
              <w:t>Молодцы, ребятки! Посмотрите внимательно на светофор. Како</w:t>
            </w:r>
            <w:r w:rsidRPr="00FD413D">
              <w:rPr>
                <w:sz w:val="28"/>
                <w:szCs w:val="28"/>
              </w:rPr>
              <w:t>й формы у него основная часть?</w:t>
            </w:r>
          </w:p>
          <w:p w:rsidR="00A74A52" w:rsidRPr="00FD413D" w:rsidRDefault="003A1C88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 xml:space="preserve">- </w:t>
            </w:r>
            <w:r w:rsidR="00A74A52" w:rsidRPr="00FD413D">
              <w:rPr>
                <w:sz w:val="28"/>
                <w:szCs w:val="28"/>
              </w:rPr>
              <w:t>Молодцы! И  на нем  располагаются три основных сигнала.  Какие?</w:t>
            </w:r>
          </w:p>
          <w:p w:rsidR="00A74A52" w:rsidRPr="00FD413D" w:rsidRDefault="003A1C88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 xml:space="preserve">- </w:t>
            </w:r>
            <w:r w:rsidR="00A74A52" w:rsidRPr="00FD413D">
              <w:rPr>
                <w:sz w:val="28"/>
                <w:szCs w:val="28"/>
              </w:rPr>
              <w:t>Правильно. Какие по форме цвета светофора?</w:t>
            </w:r>
          </w:p>
          <w:p w:rsidR="002B1827" w:rsidRPr="00FD413D" w:rsidRDefault="002B1827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- Молодцы! И это вы очень хорошо знаете.</w:t>
            </w:r>
          </w:p>
          <w:p w:rsidR="002B1827" w:rsidRPr="00FD413D" w:rsidRDefault="002B1827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rStyle w:val="a5"/>
                <w:b/>
                <w:bCs/>
                <w:sz w:val="28"/>
                <w:szCs w:val="28"/>
              </w:rPr>
              <w:t>Физкультминутка «Светофор».</w:t>
            </w:r>
            <w:r w:rsidRPr="00FD413D">
              <w:rPr>
                <w:b/>
                <w:bCs/>
                <w:sz w:val="28"/>
                <w:szCs w:val="28"/>
              </w:rPr>
              <w:br/>
            </w:r>
            <w:r w:rsidRPr="00FD413D">
              <w:rPr>
                <w:sz w:val="28"/>
                <w:szCs w:val="28"/>
              </w:rPr>
              <w:t xml:space="preserve">- Мы сейчас с вами поиграем. Вставайте все </w:t>
            </w:r>
            <w:r w:rsidRPr="00FD413D">
              <w:rPr>
                <w:sz w:val="28"/>
                <w:szCs w:val="28"/>
              </w:rPr>
              <w:lastRenderedPageBreak/>
              <w:t>со стульев и идите на коврик. У меня в руках три кружка, это глаза светофора. Если я вам буду показывать красный кружок, вы должны будете присесть, если желтый – встать, если зеленый – шагать.</w:t>
            </w:r>
          </w:p>
          <w:p w:rsidR="002B1827" w:rsidRPr="00FD413D" w:rsidRDefault="002B1827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- Мы с вами отдохнули. А теперь за дело. Пойдемте за столы. Обратите внимание: у вас на столах лежат готовые детали светофора — это три разноцветных круга и прямоугольник, сам светофор, который еще не работает. А чтобы он заработал, необходимо разложить круги в правильной последовательности.</w:t>
            </w:r>
          </w:p>
          <w:p w:rsidR="002B1827" w:rsidRPr="00FD413D" w:rsidRDefault="002B1827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- Какого цвета первый круг?</w:t>
            </w:r>
          </w:p>
          <w:p w:rsidR="002B1827" w:rsidRPr="00FD413D" w:rsidRDefault="002B1827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- Правильно.  Какого цвета второй круг?</w:t>
            </w:r>
          </w:p>
          <w:p w:rsidR="002B1827" w:rsidRDefault="002B1827" w:rsidP="00807BA8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- Мол</w:t>
            </w:r>
            <w:r w:rsidR="00807BA8">
              <w:rPr>
                <w:sz w:val="28"/>
                <w:szCs w:val="28"/>
              </w:rPr>
              <w:t>одцы. Какого цвета третий круг?</w:t>
            </w:r>
            <w:r w:rsidRPr="00FD413D">
              <w:rPr>
                <w:sz w:val="28"/>
                <w:szCs w:val="28"/>
              </w:rPr>
              <w:br/>
              <w:t>- Вы должны будете наклеить на этот прямоугольник круги светофора, оставляя между ними небольшие расстояния.</w:t>
            </w:r>
          </w:p>
          <w:p w:rsidR="00D47266" w:rsidRPr="00D47266" w:rsidRDefault="00D47266" w:rsidP="00807BA8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266">
              <w:rPr>
                <w:sz w:val="28"/>
                <w:szCs w:val="28"/>
              </w:rPr>
              <w:t>Берём поочерёдно каждый круг, смазываем клеем и приклеиваем. Что, ребята, у вас получилось?</w:t>
            </w:r>
          </w:p>
          <w:p w:rsidR="00FD413D" w:rsidRPr="00FD413D" w:rsidRDefault="00FD413D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 xml:space="preserve">- Молодцы, ребята. Вы очень помогли зайчатам. И теперь им не страшно будет переходить дорогу. Потому что вы починили светофор. Светофоры у вас получились </w:t>
            </w:r>
            <w:r w:rsidRPr="00FD413D">
              <w:rPr>
                <w:sz w:val="28"/>
                <w:szCs w:val="28"/>
              </w:rPr>
              <w:lastRenderedPageBreak/>
              <w:t>аккуратные и правильные. Спасибо вам большое за помощь.</w:t>
            </w:r>
            <w:r w:rsidRPr="00FD413D">
              <w:rPr>
                <w:sz w:val="28"/>
                <w:szCs w:val="28"/>
              </w:rPr>
              <w:br/>
              <w:t xml:space="preserve">- Ребята, что мы сегодня с вами делали? </w:t>
            </w:r>
          </w:p>
          <w:p w:rsidR="00FD413D" w:rsidRPr="00FD413D" w:rsidRDefault="00FD413D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- Давайте ещё раз скажем, что означает каждый сигнал светофора?</w:t>
            </w:r>
          </w:p>
          <w:p w:rsidR="00FD413D" w:rsidRPr="00FD413D" w:rsidRDefault="00FD413D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:rsidR="00A74A52" w:rsidRPr="00FD413D" w:rsidRDefault="00FD413D" w:rsidP="00FD41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- Спасибо ребята за помощь Зайчатам!</w:t>
            </w:r>
            <w:r w:rsidRPr="00FD413D">
              <w:rPr>
                <w:sz w:val="28"/>
                <w:szCs w:val="28"/>
              </w:rPr>
              <w:br/>
            </w:r>
          </w:p>
        </w:tc>
        <w:tc>
          <w:tcPr>
            <w:tcW w:w="2092" w:type="dxa"/>
          </w:tcPr>
          <w:p w:rsidR="00A74A52" w:rsidRPr="00FD413D" w:rsidRDefault="00A74A52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 w:rsidRPr="00FD413D">
              <w:rPr>
                <w:bCs/>
                <w:spacing w:val="-1"/>
                <w:sz w:val="28"/>
                <w:szCs w:val="28"/>
              </w:rPr>
              <w:lastRenderedPageBreak/>
              <w:t>Дети здороваются</w:t>
            </w:r>
          </w:p>
          <w:p w:rsidR="00A74A52" w:rsidRPr="00FD413D" w:rsidRDefault="00A74A52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A74A52" w:rsidRPr="00FD413D" w:rsidRDefault="00A74A52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A74A52" w:rsidRPr="00FD413D" w:rsidRDefault="00A74A52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A74A52" w:rsidRPr="00FD413D" w:rsidRDefault="00A74A52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A74A52" w:rsidRPr="00FD413D" w:rsidRDefault="00A74A52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A74A52" w:rsidRPr="00FD413D" w:rsidRDefault="00A74A52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A74A52" w:rsidRPr="00FD413D" w:rsidRDefault="00A74A52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Дети садятся на стулья.</w:t>
            </w:r>
          </w:p>
          <w:p w:rsidR="00A74A52" w:rsidRPr="00FD413D" w:rsidRDefault="00A74A52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A74A52" w:rsidRPr="00FD413D" w:rsidRDefault="00A74A52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A74A52" w:rsidRPr="00FD413D" w:rsidRDefault="00A74A52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A74A52" w:rsidRPr="00FD413D" w:rsidRDefault="00A74A52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A74A52" w:rsidRPr="00FD413D" w:rsidRDefault="00A74A52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Отгадывают загадку – светофор</w:t>
            </w:r>
          </w:p>
          <w:p w:rsidR="00A74A52" w:rsidRPr="00FD413D" w:rsidRDefault="00A74A52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A74A52" w:rsidRPr="00FD413D" w:rsidRDefault="00A74A52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A74A52" w:rsidRPr="00FD413D" w:rsidRDefault="00A74A52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Ответы детей</w:t>
            </w: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807BA8" w:rsidRDefault="00807BA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807BA8" w:rsidRDefault="00807BA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807BA8" w:rsidRDefault="00807BA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807BA8" w:rsidRDefault="00807BA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Рассматривают светофор на экране</w:t>
            </w:r>
          </w:p>
          <w:p w:rsidR="003A1C88" w:rsidRPr="00FD413D" w:rsidRDefault="003A1C88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 w:rsidRPr="00FD413D">
              <w:rPr>
                <w:bCs/>
                <w:spacing w:val="-1"/>
                <w:sz w:val="28"/>
                <w:szCs w:val="28"/>
              </w:rPr>
              <w:t>- нельзя</w:t>
            </w:r>
          </w:p>
          <w:p w:rsidR="003A1C88" w:rsidRPr="00FD413D" w:rsidRDefault="003A1C88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807BA8" w:rsidRDefault="00807BA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807BA8" w:rsidRDefault="00807BA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Жёлтый.</w:t>
            </w: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807BA8" w:rsidRDefault="00807BA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807BA8" w:rsidRDefault="00807BA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Зелёный</w:t>
            </w: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Конечно, можем.</w:t>
            </w: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Варианты ответов</w:t>
            </w: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Сделать аппликацию светофора.</w:t>
            </w: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Прямоугольной формы</w:t>
            </w: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Красный, желтый и зеленый</w:t>
            </w:r>
          </w:p>
          <w:p w:rsidR="003A1C88" w:rsidRPr="00FD413D" w:rsidRDefault="003A1C88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Круглые</w:t>
            </w: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 xml:space="preserve">Дети </w:t>
            </w:r>
            <w:r w:rsidRPr="00FD413D">
              <w:rPr>
                <w:sz w:val="28"/>
                <w:szCs w:val="28"/>
              </w:rPr>
              <w:lastRenderedPageBreak/>
              <w:t>выполняют движения по сигналу воспитателя</w:t>
            </w: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Красный</w:t>
            </w: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Желтый</w:t>
            </w: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Зеленый</w:t>
            </w: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2B1827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2B1827" w:rsidRPr="00FD413D" w:rsidRDefault="00D47266" w:rsidP="00FD4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светофор</w:t>
            </w:r>
          </w:p>
          <w:p w:rsidR="002B1827" w:rsidRPr="00FD413D" w:rsidRDefault="002B1827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</w:p>
          <w:p w:rsidR="00807BA8" w:rsidRDefault="00807BA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807BA8" w:rsidRDefault="00807BA8" w:rsidP="00FD413D">
            <w:pPr>
              <w:spacing w:line="360" w:lineRule="auto"/>
              <w:rPr>
                <w:sz w:val="28"/>
                <w:szCs w:val="28"/>
              </w:rPr>
            </w:pPr>
          </w:p>
          <w:p w:rsidR="00FD413D" w:rsidRPr="00FD413D" w:rsidRDefault="00FD413D" w:rsidP="00FD413D">
            <w:pPr>
              <w:spacing w:line="360" w:lineRule="auto"/>
              <w:rPr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>Ответы детей</w:t>
            </w:r>
          </w:p>
          <w:p w:rsidR="00FD413D" w:rsidRPr="00FD413D" w:rsidRDefault="00FD413D" w:rsidP="00FD413D">
            <w:pPr>
              <w:spacing w:line="360" w:lineRule="auto"/>
              <w:rPr>
                <w:bCs/>
                <w:spacing w:val="-1"/>
                <w:sz w:val="28"/>
                <w:szCs w:val="28"/>
              </w:rPr>
            </w:pPr>
            <w:r w:rsidRPr="00FD413D">
              <w:rPr>
                <w:sz w:val="28"/>
                <w:szCs w:val="28"/>
              </w:rPr>
              <w:t xml:space="preserve">1.Красный свет </w:t>
            </w:r>
            <w:r w:rsidRPr="00FD413D">
              <w:rPr>
                <w:sz w:val="28"/>
                <w:szCs w:val="28"/>
              </w:rPr>
              <w:lastRenderedPageBreak/>
              <w:t>— стой.</w:t>
            </w:r>
            <w:r w:rsidRPr="00FD413D">
              <w:rPr>
                <w:sz w:val="28"/>
                <w:szCs w:val="28"/>
              </w:rPr>
              <w:br/>
              <w:t>2.Жёлтый — приготовься.</w:t>
            </w:r>
            <w:r w:rsidRPr="00FD413D">
              <w:rPr>
                <w:sz w:val="28"/>
                <w:szCs w:val="28"/>
              </w:rPr>
              <w:br/>
              <w:t>3.Зелёный – иди.</w:t>
            </w:r>
          </w:p>
        </w:tc>
      </w:tr>
    </w:tbl>
    <w:p w:rsid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Литература:</w:t>
      </w:r>
    </w:p>
    <w:p w:rsidR="00A74A52" w:rsidRDefault="00A74A52" w:rsidP="00A74A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74A52" w:rsidRDefault="00A74A52" w:rsidP="00A74A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356694" w:rsidRDefault="00356694"/>
    <w:sectPr w:rsidR="0035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F5B"/>
    <w:multiLevelType w:val="hybridMultilevel"/>
    <w:tmpl w:val="ADCCFA7A"/>
    <w:lvl w:ilvl="0" w:tplc="FB605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410AF"/>
    <w:multiLevelType w:val="hybridMultilevel"/>
    <w:tmpl w:val="C9CC247C"/>
    <w:lvl w:ilvl="0" w:tplc="D2FC9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52"/>
    <w:rsid w:val="0002187B"/>
    <w:rsid w:val="002B1827"/>
    <w:rsid w:val="00356694"/>
    <w:rsid w:val="003A1C88"/>
    <w:rsid w:val="007C1957"/>
    <w:rsid w:val="00807BA8"/>
    <w:rsid w:val="00A74A52"/>
    <w:rsid w:val="00AA175E"/>
    <w:rsid w:val="00B10251"/>
    <w:rsid w:val="00D47266"/>
    <w:rsid w:val="00F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A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74A52"/>
    <w:pPr>
      <w:ind w:left="720"/>
      <w:contextualSpacing/>
    </w:pPr>
  </w:style>
  <w:style w:type="character" w:styleId="a5">
    <w:name w:val="Emphasis"/>
    <w:basedOn w:val="a0"/>
    <w:uiPriority w:val="20"/>
    <w:qFormat/>
    <w:rsid w:val="003A1C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A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74A52"/>
    <w:pPr>
      <w:ind w:left="720"/>
      <w:contextualSpacing/>
    </w:pPr>
  </w:style>
  <w:style w:type="character" w:styleId="a5">
    <w:name w:val="Emphasis"/>
    <w:basedOn w:val="a0"/>
    <w:uiPriority w:val="20"/>
    <w:qFormat/>
    <w:rsid w:val="003A1C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2017-10-06T10:25:00Z</dcterms:created>
  <dcterms:modified xsi:type="dcterms:W3CDTF">2017-10-12T11:13:00Z</dcterms:modified>
</cp:coreProperties>
</file>